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2DA92EEE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400型水泥车（鲁EF</w:t>
            </w:r>
            <w:r w:rsidR="00140C7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J9166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26B9E1CC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140C77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400型水泥车（鲁EF</w:t>
            </w:r>
            <w:r w:rsidR="00140C7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J9166</w:t>
            </w:r>
            <w:r w:rsidR="00140C77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54382D58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140C77">
              <w:rPr>
                <w:rFonts w:ascii="仿宋" w:eastAsia="仿宋" w:hAnsi="仿宋" w:cs="宋体" w:hint="eastAsia"/>
                <w:lang w:eastAsia="zh-CN"/>
              </w:rPr>
              <w:t>28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5BD3E44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32607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08A75B84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5B715621" w14:textId="77777777" w:rsidR="00C45A0A" w:rsidRDefault="00226400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5CB0718" wp14:editId="71E3EFDF">
                  <wp:extent cx="6120130" cy="4648200"/>
                  <wp:effectExtent l="0" t="0" r="0" b="0"/>
                  <wp:docPr id="52677376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4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8DC14F0" wp14:editId="74BD0A67">
                  <wp:extent cx="6120130" cy="4572000"/>
                  <wp:effectExtent l="0" t="0" r="0" b="0"/>
                  <wp:docPr id="38852883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2C068DD9" w:rsidR="0089072D" w:rsidRPr="0089072D" w:rsidRDefault="0089072D" w:rsidP="0089072D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AE886C2" wp14:editId="09981FBF">
                  <wp:extent cx="6120130" cy="8164195"/>
                  <wp:effectExtent l="0" t="0" r="0" b="8255"/>
                  <wp:docPr id="191444890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5868C01" wp14:editId="02B5376D">
                  <wp:extent cx="6120130" cy="8164195"/>
                  <wp:effectExtent l="0" t="0" r="0" b="8255"/>
                  <wp:docPr id="179565786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F7765" w14:textId="77777777" w:rsidR="00AB5AA1" w:rsidRDefault="00AB5AA1">
      <w:r>
        <w:separator/>
      </w:r>
    </w:p>
  </w:endnote>
  <w:endnote w:type="continuationSeparator" w:id="0">
    <w:p w14:paraId="4299BB11" w14:textId="77777777" w:rsidR="00AB5AA1" w:rsidRDefault="00AB5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142B8" w14:textId="77777777" w:rsidR="00AB5AA1" w:rsidRDefault="00AB5AA1">
      <w:r>
        <w:separator/>
      </w:r>
    </w:p>
  </w:footnote>
  <w:footnote w:type="continuationSeparator" w:id="0">
    <w:p w14:paraId="613E5658" w14:textId="77777777" w:rsidR="00AB5AA1" w:rsidRDefault="00AB5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1516"/>
    <w:rsid w:val="00062F4C"/>
    <w:rsid w:val="00071A9E"/>
    <w:rsid w:val="000E1A77"/>
    <w:rsid w:val="00115491"/>
    <w:rsid w:val="00116785"/>
    <w:rsid w:val="00121342"/>
    <w:rsid w:val="00140C77"/>
    <w:rsid w:val="001479D5"/>
    <w:rsid w:val="00175CFB"/>
    <w:rsid w:val="0018750D"/>
    <w:rsid w:val="00196591"/>
    <w:rsid w:val="00226400"/>
    <w:rsid w:val="00254B61"/>
    <w:rsid w:val="00271C4D"/>
    <w:rsid w:val="00287B05"/>
    <w:rsid w:val="002C67DD"/>
    <w:rsid w:val="003147CE"/>
    <w:rsid w:val="00326074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E0930"/>
    <w:rsid w:val="007F3714"/>
    <w:rsid w:val="0082517C"/>
    <w:rsid w:val="00825E95"/>
    <w:rsid w:val="00874EB0"/>
    <w:rsid w:val="0089072D"/>
    <w:rsid w:val="00893AC3"/>
    <w:rsid w:val="009470C2"/>
    <w:rsid w:val="009C6098"/>
    <w:rsid w:val="009F64FD"/>
    <w:rsid w:val="00A02A0A"/>
    <w:rsid w:val="00A21817"/>
    <w:rsid w:val="00A32178"/>
    <w:rsid w:val="00AB5AA1"/>
    <w:rsid w:val="00AC2089"/>
    <w:rsid w:val="00AE7562"/>
    <w:rsid w:val="00AF3643"/>
    <w:rsid w:val="00C0031E"/>
    <w:rsid w:val="00C278DA"/>
    <w:rsid w:val="00C45A0A"/>
    <w:rsid w:val="00C54543"/>
    <w:rsid w:val="00CB41A1"/>
    <w:rsid w:val="00CD3372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